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F2D" w:rsidRDefault="00BC4F2D" w:rsidP="00BC4F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            ПОСТАНОВЛЕНИЕ</w:t>
      </w:r>
    </w:p>
    <w:p w:rsidR="00BC4F2D" w:rsidRDefault="00BC4F2D" w:rsidP="00BC4F2D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«03» февраля 2025 года.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7</w:t>
      </w:r>
    </w:p>
    <w:p w:rsidR="00BC4F2D" w:rsidRDefault="00BC4F2D" w:rsidP="00BC4F2D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</w:p>
    <w:p w:rsidR="00BC4F2D" w:rsidRDefault="00BC4F2D" w:rsidP="00BC4F2D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адреса»</w:t>
      </w:r>
    </w:p>
    <w:p w:rsidR="00BC4F2D" w:rsidRDefault="00BC4F2D" w:rsidP="00BC4F2D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BC4F2D" w:rsidRDefault="00BC4F2D" w:rsidP="00BC4F2D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BC4F2D" w:rsidRDefault="00BC4F2D" w:rsidP="00BC4F2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</w:rPr>
        <w:t>Атюрьевского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Республики Мордовия, руководствуясь ст.6 п.22 Устава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</w:rPr>
        <w:t>постановляет:</w:t>
      </w:r>
      <w:r>
        <w:rPr>
          <w:rFonts w:ascii="Times New Roman" w:hAnsi="Times New Roman" w:cs="Times New Roman"/>
        </w:rPr>
        <w:t xml:space="preserve">  </w:t>
      </w:r>
    </w:p>
    <w:p w:rsidR="00BC4F2D" w:rsidRDefault="00BC4F2D" w:rsidP="00BC4F2D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BC4F2D" w:rsidRDefault="00BC4F2D" w:rsidP="00BC4F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1.Присвоить жилому дому, расположенному на земельном участке с кадастровым номером 13:02:0213002:398, адрес: Российская Федерация, Республика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>,                                          ул. Центральная, дом 26 .</w:t>
      </w:r>
    </w:p>
    <w:p w:rsidR="00BC4F2D" w:rsidRDefault="00BC4F2D" w:rsidP="00BC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BC4F2D" w:rsidRDefault="00BC4F2D" w:rsidP="00BC4F2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BC4F2D" w:rsidRDefault="00BC4F2D" w:rsidP="00BC4F2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BC4F2D" w:rsidRDefault="00BC4F2D" w:rsidP="00BC4F2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BC4F2D" w:rsidRDefault="00BC4F2D" w:rsidP="00BC4F2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BC4F2D" w:rsidRDefault="00BC4F2D" w:rsidP="00BC4F2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BC4F2D" w:rsidRDefault="00BC4F2D" w:rsidP="00BC4F2D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BC4F2D" w:rsidRDefault="00BC4F2D" w:rsidP="00BC4F2D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сельского поселения:                         С.З.Кильдеев  </w:t>
      </w:r>
    </w:p>
    <w:p w:rsidR="00BC4F2D" w:rsidRDefault="00BC4F2D" w:rsidP="00BC4F2D"/>
    <w:p w:rsidR="00BC4F2D" w:rsidRDefault="00BC4F2D" w:rsidP="00BC4F2D"/>
    <w:p w:rsidR="00545450" w:rsidRDefault="00545450"/>
    <w:sectPr w:rsidR="00545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BC4F2D"/>
    <w:rsid w:val="00545450"/>
    <w:rsid w:val="00BC4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BC4F2D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BC4F2D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1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2025-02-03T09:34:00Z</cp:lastPrinted>
  <dcterms:created xsi:type="dcterms:W3CDTF">2025-02-03T09:32:00Z</dcterms:created>
  <dcterms:modified xsi:type="dcterms:W3CDTF">2025-02-03T09:34:00Z</dcterms:modified>
</cp:coreProperties>
</file>