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193" w:rsidRPr="00EF2512" w:rsidRDefault="006B2193" w:rsidP="006B2193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6B2193" w:rsidRPr="00434ADE" w:rsidRDefault="006B2193" w:rsidP="006B219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6B2193" w:rsidRPr="00434ADE" w:rsidRDefault="006B2193" w:rsidP="006B219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6B2193" w:rsidRDefault="006B2193" w:rsidP="006B219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6B2193" w:rsidRPr="00434ADE" w:rsidRDefault="006B2193" w:rsidP="006B219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6B2193" w:rsidRPr="00434ADE" w:rsidRDefault="006B2193" w:rsidP="006B219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6B2193" w:rsidRPr="00434ADE" w:rsidRDefault="006B2193" w:rsidP="006B219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6B2193" w:rsidRPr="00434ADE" w:rsidRDefault="006B2193" w:rsidP="006B219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6B2193" w:rsidRDefault="006B2193" w:rsidP="006B219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6B2193" w:rsidRPr="00434ADE" w:rsidRDefault="006B2193" w:rsidP="006B2193">
      <w:pPr>
        <w:jc w:val="both"/>
        <w:rPr>
          <w:sz w:val="24"/>
          <w:szCs w:val="24"/>
        </w:rPr>
      </w:pPr>
    </w:p>
    <w:p w:rsidR="006B2193" w:rsidRDefault="006B2193" w:rsidP="006B2193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9</w:t>
      </w:r>
      <w:r w:rsidRPr="0035318C">
        <w:rPr>
          <w:b/>
          <w:sz w:val="28"/>
          <w:szCs w:val="28"/>
        </w:rPr>
        <w:t xml:space="preserve">                                                                   </w:t>
      </w:r>
      <w:r>
        <w:rPr>
          <w:sz w:val="24"/>
          <w:szCs w:val="24"/>
        </w:rPr>
        <w:t>от 03.04.2023 г.</w:t>
      </w:r>
    </w:p>
    <w:p w:rsidR="006B2193" w:rsidRPr="00902244" w:rsidRDefault="006B2193" w:rsidP="006B219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:rsidR="006B2193" w:rsidRDefault="006B2193" w:rsidP="006B2193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Постановление № 6     от 03</w:t>
      </w:r>
      <w:r w:rsidRPr="0035318C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35318C">
        <w:rPr>
          <w:b/>
          <w:sz w:val="28"/>
          <w:szCs w:val="28"/>
        </w:rPr>
        <w:t>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6B2193" w:rsidRPr="00B04EB1" w:rsidRDefault="006B2193" w:rsidP="006B2193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  <w:r w:rsidRPr="00B04EB1">
        <w:rPr>
          <w:rFonts w:ascii="Scada" w:eastAsia="Times New Roman" w:hAnsi="Scada" w:cs="Arial" w:hint="eastAsia"/>
          <w:color w:val="000000"/>
          <w:kern w:val="36"/>
          <w:sz w:val="24"/>
          <w:szCs w:val="24"/>
        </w:rPr>
        <w:t>«</w:t>
      </w:r>
      <w:r w:rsidRPr="00B04EB1">
        <w:rPr>
          <w:rFonts w:ascii="Times New Roman" w:hAnsi="Times New Roman" w:cs="Times New Roman"/>
          <w:sz w:val="24"/>
          <w:szCs w:val="24"/>
        </w:rPr>
        <w:t xml:space="preserve"> О мерах по реализации решения Совета депутатов </w:t>
      </w:r>
      <w:proofErr w:type="spellStart"/>
      <w:r w:rsidRPr="00B04EB1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04E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4EB1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04EB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29 декабря 2022 года № 20  "О бюджете </w:t>
      </w:r>
      <w:proofErr w:type="spellStart"/>
      <w:r w:rsidRPr="00B04EB1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B04E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4EB1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B04EB1">
        <w:rPr>
          <w:rFonts w:ascii="Times New Roman" w:hAnsi="Times New Roman" w:cs="Times New Roman"/>
          <w:sz w:val="24"/>
          <w:szCs w:val="24"/>
        </w:rPr>
        <w:t xml:space="preserve"> муниципального района на 2023  и на плановый период 2024-2025  годы"</w:t>
      </w:r>
    </w:p>
    <w:p w:rsidR="006B2193" w:rsidRPr="002158CD" w:rsidRDefault="006B2193" w:rsidP="006B2193">
      <w:pPr>
        <w:rPr>
          <w:sz w:val="28"/>
          <w:szCs w:val="28"/>
        </w:rPr>
      </w:pPr>
    </w:p>
    <w:p w:rsidR="006B2193" w:rsidRPr="00434ADE" w:rsidRDefault="006B2193" w:rsidP="006B2193">
      <w:pPr>
        <w:jc w:val="both"/>
        <w:rPr>
          <w:sz w:val="24"/>
          <w:szCs w:val="24"/>
        </w:rPr>
      </w:pPr>
    </w:p>
    <w:p w:rsidR="006B2193" w:rsidRPr="00434ADE" w:rsidRDefault="006B2193" w:rsidP="006B2193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6B2193" w:rsidRPr="00434ADE" w:rsidRDefault="006B2193" w:rsidP="006B2193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6B2193" w:rsidRDefault="006B2193" w:rsidP="006B2193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6B2193" w:rsidRPr="00434ADE" w:rsidRDefault="006B2193" w:rsidP="006B2193">
      <w:pPr>
        <w:rPr>
          <w:sz w:val="24"/>
          <w:szCs w:val="24"/>
        </w:rPr>
      </w:pPr>
    </w:p>
    <w:p w:rsidR="006B2193" w:rsidRDefault="006B2193" w:rsidP="006B219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6B2193" w:rsidRDefault="006B2193" w:rsidP="006B219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6B2193" w:rsidRDefault="006B2193" w:rsidP="006B2193">
      <w:pPr>
        <w:rPr>
          <w:sz w:val="28"/>
          <w:szCs w:val="28"/>
        </w:rPr>
      </w:pPr>
    </w:p>
    <w:p w:rsidR="006B2193" w:rsidRDefault="006B2193" w:rsidP="0060341B">
      <w:pPr>
        <w:rPr>
          <w:b/>
          <w:sz w:val="28"/>
          <w:szCs w:val="28"/>
        </w:rPr>
      </w:pPr>
    </w:p>
    <w:sectPr w:rsidR="006B2193" w:rsidSect="00985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B1348"/>
    <w:multiLevelType w:val="hybridMultilevel"/>
    <w:tmpl w:val="88B02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41B"/>
    <w:rsid w:val="0060341B"/>
    <w:rsid w:val="006B2193"/>
    <w:rsid w:val="00982017"/>
    <w:rsid w:val="0098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4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2023-06-07T09:15:00Z</cp:lastPrinted>
  <dcterms:created xsi:type="dcterms:W3CDTF">2023-06-07T09:13:00Z</dcterms:created>
  <dcterms:modified xsi:type="dcterms:W3CDTF">2023-09-27T10:45:00Z</dcterms:modified>
</cp:coreProperties>
</file>