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ACD" w:rsidRPr="003B0A45" w:rsidRDefault="005E0D21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0A45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5E0D21" w:rsidRPr="003B0A45" w:rsidRDefault="005E0D21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0A45">
        <w:rPr>
          <w:rFonts w:ascii="Times New Roman" w:hAnsi="Times New Roman" w:cs="Times New Roman"/>
          <w:b/>
          <w:sz w:val="28"/>
          <w:szCs w:val="28"/>
        </w:rPr>
        <w:t>Глава Атюрьевского муниципального района</w:t>
      </w:r>
    </w:p>
    <w:p w:rsidR="005E0D21" w:rsidRPr="003B0A45" w:rsidRDefault="005E0D21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0A45">
        <w:rPr>
          <w:rFonts w:ascii="Times New Roman" w:hAnsi="Times New Roman" w:cs="Times New Roman"/>
          <w:b/>
          <w:sz w:val="28"/>
          <w:szCs w:val="28"/>
        </w:rPr>
        <w:t xml:space="preserve">__________________ </w:t>
      </w:r>
      <w:proofErr w:type="spellStart"/>
      <w:r w:rsidRPr="003B0A45">
        <w:rPr>
          <w:rFonts w:ascii="Times New Roman" w:hAnsi="Times New Roman" w:cs="Times New Roman"/>
          <w:b/>
          <w:sz w:val="28"/>
          <w:szCs w:val="28"/>
        </w:rPr>
        <w:t>И.С.Гусаров</w:t>
      </w:r>
      <w:proofErr w:type="spellEnd"/>
    </w:p>
    <w:p w:rsidR="00993ACD" w:rsidRPr="003B0A45" w:rsidRDefault="00993ACD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ACD" w:rsidRPr="003B0A45" w:rsidRDefault="00993ACD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7E71" w:rsidRPr="003B0A45" w:rsidRDefault="007F3AA0" w:rsidP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0A4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7F3AA0" w:rsidRPr="003B0A45" w:rsidRDefault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7F3A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7F3AA0" w:rsidP="007F3AA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0A45">
        <w:rPr>
          <w:rFonts w:ascii="Times New Roman" w:hAnsi="Times New Roman" w:cs="Times New Roman"/>
          <w:b/>
          <w:sz w:val="40"/>
          <w:szCs w:val="40"/>
        </w:rPr>
        <w:t>КАЛЕНДАРН</w:t>
      </w:r>
      <w:r w:rsidR="001915B4">
        <w:rPr>
          <w:rFonts w:ascii="Times New Roman" w:hAnsi="Times New Roman" w:cs="Times New Roman"/>
          <w:b/>
          <w:sz w:val="40"/>
          <w:szCs w:val="40"/>
        </w:rPr>
        <w:t>ЫЙ</w:t>
      </w:r>
      <w:r w:rsidRPr="003B0A45">
        <w:rPr>
          <w:rFonts w:ascii="Times New Roman" w:hAnsi="Times New Roman" w:cs="Times New Roman"/>
          <w:b/>
          <w:sz w:val="40"/>
          <w:szCs w:val="40"/>
        </w:rPr>
        <w:t xml:space="preserve"> ПЛАН</w:t>
      </w:r>
    </w:p>
    <w:p w:rsidR="00993ACD" w:rsidRPr="003B0A45" w:rsidRDefault="001915B4" w:rsidP="007F3AA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Отдела по делам молодежи, физической культуре и спорту </w:t>
      </w:r>
    </w:p>
    <w:p w:rsidR="007F3AA0" w:rsidRPr="003B0A45" w:rsidRDefault="00993ACD" w:rsidP="007F3A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A45">
        <w:rPr>
          <w:rFonts w:ascii="Times New Roman" w:hAnsi="Times New Roman" w:cs="Times New Roman"/>
          <w:b/>
          <w:sz w:val="40"/>
          <w:szCs w:val="40"/>
        </w:rPr>
        <w:t>Атюрьевск</w:t>
      </w:r>
      <w:r w:rsidR="00EB47C0">
        <w:rPr>
          <w:rFonts w:ascii="Times New Roman" w:hAnsi="Times New Roman" w:cs="Times New Roman"/>
          <w:b/>
          <w:sz w:val="40"/>
          <w:szCs w:val="40"/>
        </w:rPr>
        <w:t>о</w:t>
      </w:r>
      <w:r w:rsidR="00F166BD">
        <w:rPr>
          <w:rFonts w:ascii="Times New Roman" w:hAnsi="Times New Roman" w:cs="Times New Roman"/>
          <w:b/>
          <w:sz w:val="40"/>
          <w:szCs w:val="40"/>
        </w:rPr>
        <w:t>го муниципального района на 2021</w:t>
      </w:r>
      <w:r w:rsidR="007F3AA0" w:rsidRPr="003B0A45">
        <w:rPr>
          <w:rFonts w:ascii="Times New Roman" w:hAnsi="Times New Roman" w:cs="Times New Roman"/>
          <w:b/>
          <w:sz w:val="40"/>
          <w:szCs w:val="40"/>
        </w:rPr>
        <w:t xml:space="preserve"> г.</w:t>
      </w:r>
    </w:p>
    <w:p w:rsidR="007F3AA0" w:rsidRPr="003B0A45" w:rsidRDefault="007F3AA0" w:rsidP="007F3A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7F3AA0" w:rsidP="007F3A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7F3AA0" w:rsidP="007F3A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AA0" w:rsidRPr="003B0A45" w:rsidRDefault="00F166BD" w:rsidP="007F3A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с.Атюрьево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2021</w:t>
      </w:r>
      <w:bookmarkStart w:id="0" w:name="_GoBack"/>
      <w:bookmarkEnd w:id="0"/>
      <w:r w:rsidR="007F3AA0" w:rsidRPr="003B0A45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C404F" w:rsidRDefault="001915B4" w:rsidP="007F3AA0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РАЗДЕЛ №1</w:t>
      </w:r>
    </w:p>
    <w:p w:rsidR="001915B4" w:rsidRPr="003B0A45" w:rsidRDefault="001915B4" w:rsidP="007F3AA0">
      <w:pPr>
        <w:jc w:val="center"/>
        <w:rPr>
          <w:sz w:val="36"/>
          <w:szCs w:val="36"/>
        </w:rPr>
      </w:pPr>
      <w:r>
        <w:rPr>
          <w:sz w:val="36"/>
          <w:szCs w:val="36"/>
        </w:rPr>
        <w:t>Спортивно-массовых</w:t>
      </w:r>
      <w:r w:rsidR="00A77450">
        <w:rPr>
          <w:sz w:val="36"/>
          <w:szCs w:val="36"/>
        </w:rPr>
        <w:t xml:space="preserve"> и физкультурно-оз</w:t>
      </w:r>
      <w:r w:rsidR="00EB47C0">
        <w:rPr>
          <w:sz w:val="36"/>
          <w:szCs w:val="36"/>
        </w:rPr>
        <w:t>д</w:t>
      </w:r>
      <w:r w:rsidR="00F166BD">
        <w:rPr>
          <w:sz w:val="36"/>
          <w:szCs w:val="36"/>
        </w:rPr>
        <w:t>оровительных мероприятий на 2021</w:t>
      </w:r>
      <w:r w:rsidR="00A77450">
        <w:rPr>
          <w:sz w:val="36"/>
          <w:szCs w:val="3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1897"/>
        <w:gridCol w:w="2464"/>
        <w:gridCol w:w="2465"/>
        <w:gridCol w:w="2465"/>
      </w:tblGrid>
      <w:tr w:rsidR="003B0A45" w:rsidRPr="003B0A45" w:rsidTr="007F3AA0">
        <w:tc>
          <w:tcPr>
            <w:tcW w:w="67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/п.</w:t>
            </w:r>
          </w:p>
        </w:tc>
        <w:tc>
          <w:tcPr>
            <w:tcW w:w="4820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97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464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6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Проводящие организации</w:t>
            </w:r>
          </w:p>
        </w:tc>
        <w:tc>
          <w:tcPr>
            <w:tcW w:w="246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3B0A45" w:rsidRPr="003B0A45" w:rsidTr="007F3AA0">
        <w:tc>
          <w:tcPr>
            <w:tcW w:w="675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7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5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9F73CF" w:rsidRPr="003B0A45" w:rsidRDefault="009F73C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B0A45" w:rsidRPr="003B0A45" w:rsidTr="00993ACD">
        <w:tc>
          <w:tcPr>
            <w:tcW w:w="675" w:type="dxa"/>
          </w:tcPr>
          <w:p w:rsidR="00993ACD" w:rsidRPr="003B0A45" w:rsidRDefault="00993ACD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993ACD" w:rsidRPr="003B0A45" w:rsidRDefault="00993ACD" w:rsidP="007F3AA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Армспорт</w:t>
            </w:r>
            <w:proofErr w:type="spellEnd"/>
          </w:p>
        </w:tc>
        <w:tc>
          <w:tcPr>
            <w:tcW w:w="2465" w:type="dxa"/>
          </w:tcPr>
          <w:p w:rsidR="00993ACD" w:rsidRPr="003B0A45" w:rsidRDefault="00993ACD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314487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Массовые соревнования по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армрейстлингу</w:t>
            </w:r>
            <w:proofErr w:type="spellEnd"/>
          </w:p>
        </w:tc>
        <w:tc>
          <w:tcPr>
            <w:tcW w:w="1897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соревнования по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армрейстлингу</w:t>
            </w:r>
            <w:proofErr w:type="spellEnd"/>
          </w:p>
        </w:tc>
        <w:tc>
          <w:tcPr>
            <w:tcW w:w="1897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  <w:proofErr w:type="spellEnd"/>
          </w:p>
        </w:tc>
        <w:tc>
          <w:tcPr>
            <w:tcW w:w="2465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2729DF" w:rsidRPr="003B0A45" w:rsidRDefault="002729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2729DF" w:rsidRPr="003B0A45" w:rsidRDefault="002729DF" w:rsidP="007F3AA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Настольный те</w:t>
            </w:r>
            <w:r w:rsidR="00E82390">
              <w:rPr>
                <w:rFonts w:ascii="Times New Roman" w:hAnsi="Times New Roman" w:cs="Times New Roman"/>
                <w:b/>
                <w:sz w:val="32"/>
                <w:szCs w:val="32"/>
              </w:rPr>
              <w:t>н</w:t>
            </w: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нис</w:t>
            </w:r>
          </w:p>
        </w:tc>
        <w:tc>
          <w:tcPr>
            <w:tcW w:w="2465" w:type="dxa"/>
          </w:tcPr>
          <w:p w:rsidR="002729DF" w:rsidRPr="003B0A45" w:rsidRDefault="002729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314487" w:rsidRPr="003B0A45" w:rsidRDefault="002729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50826"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урнир </w:t>
            </w:r>
            <w:r w:rsidR="00314487"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памяти воина-интернационалиста </w:t>
            </w:r>
            <w:proofErr w:type="spellStart"/>
            <w:r w:rsidR="00314487" w:rsidRPr="003B0A45">
              <w:rPr>
                <w:rFonts w:ascii="Times New Roman" w:hAnsi="Times New Roman" w:cs="Times New Roman"/>
                <w:sz w:val="24"/>
                <w:szCs w:val="24"/>
              </w:rPr>
              <w:t>С.Атманзина</w:t>
            </w:r>
            <w:proofErr w:type="spell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 xml:space="preserve">-тилетию победы в ВОВ </w:t>
            </w:r>
          </w:p>
        </w:tc>
        <w:tc>
          <w:tcPr>
            <w:tcW w:w="1897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7F3AA0" w:rsidRPr="003B0A45" w:rsidRDefault="0031448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F3AA0" w:rsidRPr="003B0A45" w:rsidRDefault="007F3AA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ко «Дню защитника Отечества» «А, ну-ка, парни»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D47" w:rsidRPr="003B0A45" w:rsidTr="007F3AA0">
        <w:tc>
          <w:tcPr>
            <w:tcW w:w="675" w:type="dxa"/>
          </w:tcPr>
          <w:p w:rsidR="00D37D47" w:rsidRPr="003B0A45" w:rsidRDefault="00D37D4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D37D47" w:rsidRPr="003B0A45" w:rsidRDefault="000D3630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настольному теннису памяти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В.Сивова</w:t>
            </w:r>
            <w:proofErr w:type="spellEnd"/>
          </w:p>
        </w:tc>
        <w:tc>
          <w:tcPr>
            <w:tcW w:w="1897" w:type="dxa"/>
          </w:tcPr>
          <w:p w:rsidR="00D37D47" w:rsidRPr="003B0A45" w:rsidRDefault="000D3630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D37D47" w:rsidRPr="003B0A45" w:rsidRDefault="000D3630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D37D47" w:rsidRPr="003B0A45" w:rsidRDefault="000D3630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D37D47" w:rsidRPr="003B0A45" w:rsidRDefault="00D37D47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230C61">
        <w:trPr>
          <w:trHeight w:val="672"/>
        </w:trPr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настольному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тенису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на призы ИП Чудаева С.С.</w:t>
            </w:r>
          </w:p>
        </w:tc>
        <w:tc>
          <w:tcPr>
            <w:tcW w:w="1897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настольному теннису</w:t>
            </w:r>
          </w:p>
        </w:tc>
        <w:tc>
          <w:tcPr>
            <w:tcW w:w="1897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  <w:proofErr w:type="spellEnd"/>
          </w:p>
        </w:tc>
        <w:tc>
          <w:tcPr>
            <w:tcW w:w="2465" w:type="dxa"/>
          </w:tcPr>
          <w:p w:rsidR="00230C61" w:rsidRPr="003B0A45" w:rsidRDefault="00230C61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230C61" w:rsidRPr="003B0A45" w:rsidRDefault="00230C61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Волейбол</w:t>
            </w:r>
          </w:p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Рождественский районный турнир по волейболу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230C61" w:rsidRPr="003B0A45" w:rsidRDefault="00230C61" w:rsidP="00504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Турнир памяти воина-интернационалиста</w:t>
            </w:r>
          </w:p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Н.Семочкина</w:t>
            </w:r>
            <w:proofErr w:type="spell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 xml:space="preserve">-тилетию 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победы в ВОВ </w:t>
            </w: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230C61" w:rsidRPr="003B0A45" w:rsidRDefault="008A78D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820" w:type="dxa"/>
          </w:tcPr>
          <w:p w:rsidR="00230C61" w:rsidRPr="003B0A45" w:rsidRDefault="00230C61" w:rsidP="00BC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РМ по волейболу (районный этап) 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230C61" w:rsidRPr="003B0A45" w:rsidRDefault="00687AE7" w:rsidP="0068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Перваенство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РМ по волейболу (зональный этап)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орбеево</w:t>
            </w:r>
            <w:proofErr w:type="spellEnd"/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ко «Дню 8-ое марта» «А, ну-ка, девушки»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6EC" w:rsidRPr="003B0A45" w:rsidTr="007F3AA0">
        <w:tc>
          <w:tcPr>
            <w:tcW w:w="675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РМ по волейболу среди общеобразовательных школ (зональный этап)</w:t>
            </w:r>
          </w:p>
        </w:tc>
        <w:tc>
          <w:tcPr>
            <w:tcW w:w="1897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6EC" w:rsidRPr="003B0A45" w:rsidRDefault="00E8239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Зубова</w:t>
            </w:r>
            <w:r w:rsidR="00BC16EC" w:rsidRPr="003B0A45">
              <w:rPr>
                <w:rFonts w:ascii="Times New Roman" w:hAnsi="Times New Roman" w:cs="Times New Roman"/>
                <w:sz w:val="24"/>
                <w:szCs w:val="24"/>
              </w:rPr>
              <w:t>-Поляна</w:t>
            </w:r>
          </w:p>
        </w:tc>
        <w:tc>
          <w:tcPr>
            <w:tcW w:w="2465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Минспора</w:t>
            </w:r>
            <w:proofErr w:type="spellEnd"/>
          </w:p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Минобразование</w:t>
            </w:r>
            <w:proofErr w:type="spellEnd"/>
          </w:p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BC16EC" w:rsidRPr="003B0A45" w:rsidRDefault="00BC16EC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230C61" w:rsidRPr="003B0A45" w:rsidRDefault="00230C61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30C61" w:rsidRPr="003B0A45" w:rsidRDefault="00230C61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Мини-футбол</w:t>
            </w:r>
          </w:p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Рождественский районный турнир по мини-футболу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мини-футболу памяти участника Чеченских событий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Н.Равочкина</w:t>
            </w:r>
            <w:proofErr w:type="spell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РМ по мини-футболу среди детских и юношеских команд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Февраль, март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664" w:rsidRPr="003B0A45" w:rsidTr="007F3AA0">
        <w:tc>
          <w:tcPr>
            <w:tcW w:w="675" w:type="dxa"/>
          </w:tcPr>
          <w:p w:rsidR="003A7664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3A7664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соревнования по мини-футболу памяти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С.Чудаева</w:t>
            </w:r>
            <w:proofErr w:type="spellEnd"/>
          </w:p>
        </w:tc>
        <w:tc>
          <w:tcPr>
            <w:tcW w:w="1897" w:type="dxa"/>
          </w:tcPr>
          <w:p w:rsidR="003A7664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3A7664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орд.Козловка</w:t>
            </w:r>
            <w:proofErr w:type="spellEnd"/>
          </w:p>
        </w:tc>
        <w:tc>
          <w:tcPr>
            <w:tcW w:w="2465" w:type="dxa"/>
          </w:tcPr>
          <w:p w:rsidR="003A7664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3A7664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«Мини-футбол в школу» среди 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школ по четырем</w:t>
            </w: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возрастным группам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230C61" w:rsidRPr="003B0A45" w:rsidRDefault="003A766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230C61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Кубок РМ по мини-футболу среди детских и юношеских команд</w:t>
            </w:r>
          </w:p>
        </w:tc>
        <w:tc>
          <w:tcPr>
            <w:tcW w:w="1897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Ноябрь, декабрь</w:t>
            </w:r>
          </w:p>
        </w:tc>
        <w:tc>
          <w:tcPr>
            <w:tcW w:w="2464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230C61" w:rsidRPr="003B0A45" w:rsidRDefault="00230C61" w:rsidP="00F9007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Спартакиада </w:t>
            </w:r>
          </w:p>
        </w:tc>
        <w:tc>
          <w:tcPr>
            <w:tcW w:w="2465" w:type="dxa"/>
          </w:tcPr>
          <w:p w:rsidR="00230C61" w:rsidRPr="003B0A45" w:rsidRDefault="00230C61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Спартакиада среди допризывной молодежи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посвященная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 этап «Президентских состязаний»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«Президентских состязаний»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орбеево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«Президентских состязаний»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Районная спартакиада среди школьников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</w:tcPr>
          <w:p w:rsidR="00007289" w:rsidRPr="003B0A45" w:rsidRDefault="00007289" w:rsidP="00B65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этап </w:t>
            </w:r>
            <w:r w:rsidR="00B65ED2" w:rsidRPr="003B0A45">
              <w:rPr>
                <w:rFonts w:ascii="Times New Roman" w:hAnsi="Times New Roman" w:cs="Times New Roman"/>
                <w:sz w:val="24"/>
                <w:szCs w:val="24"/>
              </w:rPr>
              <w:t>«Президентские спортивные игры»</w:t>
            </w:r>
          </w:p>
        </w:tc>
        <w:tc>
          <w:tcPr>
            <w:tcW w:w="1897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тюрьево</w:t>
            </w:r>
            <w:proofErr w:type="spellEnd"/>
          </w:p>
        </w:tc>
        <w:tc>
          <w:tcPr>
            <w:tcW w:w="2465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«Президентские спортивные игры»</w:t>
            </w:r>
          </w:p>
        </w:tc>
        <w:tc>
          <w:tcPr>
            <w:tcW w:w="1897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раснослободск</w:t>
            </w:r>
            <w:proofErr w:type="spellEnd"/>
          </w:p>
        </w:tc>
        <w:tc>
          <w:tcPr>
            <w:tcW w:w="2465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«Президентские спортивные игры»</w:t>
            </w:r>
          </w:p>
        </w:tc>
        <w:tc>
          <w:tcPr>
            <w:tcW w:w="1897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  <w:proofErr w:type="spellEnd"/>
          </w:p>
        </w:tc>
        <w:tc>
          <w:tcPr>
            <w:tcW w:w="2465" w:type="dxa"/>
          </w:tcPr>
          <w:p w:rsidR="00007289" w:rsidRPr="003B0A45" w:rsidRDefault="00B65ED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Соревнования по видам спорта, посвященные Дню Физкультурника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Спартакиада среди допризывной молодежи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посвященная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 xml:space="preserve">-тилетию победы в ВОВ 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 этап Спартакиады с трудными подростками «Старты надежд»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Комиссия ПДН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Минобразования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20" w:type="dxa"/>
          </w:tcPr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Спартакиады с трудными подростками «Старты надежд»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007289" w:rsidRPr="003B0A45" w:rsidRDefault="000D3630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емников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Минстпорта</w:t>
            </w:r>
            <w:proofErr w:type="spellEnd"/>
          </w:p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Минобразования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Спартакиады с трудными подростками «Старты надежд»</w:t>
            </w:r>
          </w:p>
        </w:tc>
        <w:tc>
          <w:tcPr>
            <w:tcW w:w="1897" w:type="dxa"/>
          </w:tcPr>
          <w:p w:rsidR="00007289" w:rsidRPr="003B0A45" w:rsidRDefault="00007289" w:rsidP="007B0E44">
            <w:pPr>
              <w:jc w:val="center"/>
              <w:rPr>
                <w:rFonts w:ascii="Times New Roman" w:hAnsi="Times New Roman" w:cs="Times New Roman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аранск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Минстпорта</w:t>
            </w:r>
            <w:proofErr w:type="spellEnd"/>
          </w:p>
          <w:p w:rsidR="00007289" w:rsidRPr="003B0A45" w:rsidRDefault="00007289" w:rsidP="00094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Минобразования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Баскетбол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района среди общеобразовательных школ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баскетболу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Гиревой спорт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района по гиревому спорту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соревнования по гиревому </w:t>
            </w:r>
            <w:r w:rsidRPr="003B0A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спорту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Лыжный спорт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Открытие зимнего сезона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 Каменка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Лыжные гонки среди учащихся «Быстрая лыжня»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 Каменка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лыжным гонкам «Быстрая лыжня»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Атюрьевского района по лыжным гонкам</w:t>
            </w:r>
            <w:r w:rsidR="00E82390">
              <w:rPr>
                <w:rFonts w:ascii="Times New Roman" w:hAnsi="Times New Roman" w:cs="Times New Roman"/>
                <w:sz w:val="24"/>
                <w:szCs w:val="24"/>
              </w:rPr>
              <w:t xml:space="preserve"> на призы ИП Пивкина В.Н.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374B9A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Лыжные гонки памяти Героя Советского Союза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А.Г.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Махрова</w:t>
            </w:r>
            <w:proofErr w:type="spellEnd"/>
            <w:proofErr w:type="gram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 Каменка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  <w:tcBorders>
              <w:bottom w:val="single" w:sz="4" w:space="0" w:color="auto"/>
            </w:tcBorders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374B9A">
        <w:trPr>
          <w:trHeight w:val="711"/>
        </w:trPr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Фестиваль «Лыжня России»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007289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1915B4" w:rsidRPr="003B0A45" w:rsidRDefault="001915B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  <w:proofErr w:type="spellEnd"/>
          </w:p>
        </w:tc>
        <w:tc>
          <w:tcPr>
            <w:tcW w:w="2465" w:type="dxa"/>
          </w:tcPr>
          <w:p w:rsidR="00007289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  <w:p w:rsidR="001915B4" w:rsidRPr="003B0A45" w:rsidRDefault="001915B4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ОДМ, ДЮСШ</w:t>
            </w:r>
          </w:p>
        </w:tc>
        <w:tc>
          <w:tcPr>
            <w:tcW w:w="2465" w:type="dxa"/>
            <w:tcBorders>
              <w:bottom w:val="single" w:sz="4" w:space="0" w:color="auto"/>
            </w:tcBorders>
          </w:tcPr>
          <w:p w:rsidR="00007289" w:rsidRPr="003B0A45" w:rsidRDefault="00007289" w:rsidP="00374B9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374B9A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Футбол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tcBorders>
              <w:top w:val="single" w:sz="4" w:space="0" w:color="auto"/>
            </w:tcBorders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футболу на призы клуба «Кожаный мяч»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соревнований на призы клуба «Кожаный мяч»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орбеево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соревнований на призы клуба «Кожаный мяч»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РМ по футболу среди детских и юношеских команд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август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 турнир по футболу посвященный «Дню физкультурника»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посвященный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тюрьево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Зональный этап Первенства РМ по футболу среди юношей 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убово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-Поляна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Кубок Республики Мордовия по футболу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Шахматы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района по шахматам на призы клуба «Белая ладья»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соревнований по шахматам на призы клуба «Белая ладья»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Ковылкино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E97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  <w:p w:rsidR="00007289" w:rsidRPr="003B0A45" w:rsidRDefault="00007289" w:rsidP="00E97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соревнований по шахматам на призы клуба «Белая ладья»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A56635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A566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Шашки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шашкам на призы клуба «Чудо шашки»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Зональный этап соревнований по шашкам на призы клуба «Чудо шашки»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Ковылкино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Финальный этап соревнований по шашкам на призы клуба «Чудо шашки»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094309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5E0D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Легкая атлетика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Республиканский соревнования по бегу «Шиповка юных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зима)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Спортивно-массовые мероприятия на «День здоровья»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 Каменка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бегу Атюрьево-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Стрельниково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памяти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Е.Г.Акиняева</w:t>
            </w:r>
            <w:proofErr w:type="spell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0D3630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эстафета, посвященная «Дню победы»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Спортивно-массовые мероприятия на «День района»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«Веселые старты» 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Краснослободск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289" w:rsidRPr="003B0A45" w:rsidTr="007F3AA0">
        <w:tc>
          <w:tcPr>
            <w:tcW w:w="675" w:type="dxa"/>
          </w:tcPr>
          <w:p w:rsidR="00007289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20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«Кросс наций»</w:t>
            </w:r>
          </w:p>
        </w:tc>
        <w:tc>
          <w:tcPr>
            <w:tcW w:w="1897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007289" w:rsidRPr="003B0A45" w:rsidRDefault="00007289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4820" w:type="dxa"/>
          </w:tcPr>
          <w:p w:rsidR="00007289" w:rsidRPr="003B0A45" w:rsidRDefault="00007289" w:rsidP="00F16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соревнования по бегу памяти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М.П.Девятаева</w:t>
            </w:r>
            <w:proofErr w:type="spellEnd"/>
            <w:r w:rsidR="003F2316">
              <w:rPr>
                <w:rFonts w:ascii="Times New Roman" w:hAnsi="Times New Roman" w:cs="Times New Roman"/>
                <w:sz w:val="24"/>
                <w:szCs w:val="24"/>
              </w:rPr>
              <w:t>, посвященные  7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п. Торбеево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007289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820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соревнования по бегу на призы Героя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Соцтруда</w:t>
            </w:r>
            <w:proofErr w:type="spell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Н.С.Маресиной</w:t>
            </w:r>
            <w:proofErr w:type="spellEnd"/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посвященные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007289" w:rsidRPr="003B0A45" w:rsidRDefault="00B65ED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094309">
        <w:tc>
          <w:tcPr>
            <w:tcW w:w="67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007289" w:rsidRPr="003B0A45" w:rsidRDefault="00007289" w:rsidP="005E0D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Хоккей</w:t>
            </w:r>
          </w:p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007289" w:rsidRPr="003B0A45" w:rsidRDefault="00007289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12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20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РМ по хоккею с шайбой среди детских и юношеских команд</w:t>
            </w:r>
          </w:p>
        </w:tc>
        <w:tc>
          <w:tcPr>
            <w:tcW w:w="1897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2464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Дома и в гостях</w:t>
            </w:r>
          </w:p>
        </w:tc>
        <w:tc>
          <w:tcPr>
            <w:tcW w:w="2465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Соревнования по хоккею с шайбой на призы Главы Администрации района</w:t>
            </w:r>
          </w:p>
        </w:tc>
        <w:tc>
          <w:tcPr>
            <w:tcW w:w="1897" w:type="dxa"/>
          </w:tcPr>
          <w:p w:rsidR="00A51C12" w:rsidRPr="003B0A45" w:rsidRDefault="00374B9A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хоккею с шайбой на призы клуба «Золотая шайба»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Зональные соревнования по хоккею с шайбой на призы клуба «Золотая шайба»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хоккею с шайбой памяти </w:t>
            </w: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Р.Голышева</w:t>
            </w:r>
            <w:proofErr w:type="spellEnd"/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F2316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820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 соревнований по хоккею с шайбой на призы клуба «Золотая шайба»</w:t>
            </w:r>
          </w:p>
        </w:tc>
        <w:tc>
          <w:tcPr>
            <w:tcW w:w="1897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A51C12" w:rsidRPr="003B0A45" w:rsidRDefault="00A51C12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1915B4">
        <w:tc>
          <w:tcPr>
            <w:tcW w:w="675" w:type="dxa"/>
          </w:tcPr>
          <w:p w:rsidR="00EE2FDF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Дзюдо</w:t>
            </w:r>
          </w:p>
        </w:tc>
        <w:tc>
          <w:tcPr>
            <w:tcW w:w="2465" w:type="dxa"/>
          </w:tcPr>
          <w:p w:rsidR="00EE2FDF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2FDF" w:rsidRPr="003B0A45" w:rsidTr="007F3AA0">
        <w:tc>
          <w:tcPr>
            <w:tcW w:w="675" w:type="dxa"/>
          </w:tcPr>
          <w:p w:rsidR="00EE2FDF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820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Первенство ДЮСШ по дзюдо</w:t>
            </w:r>
          </w:p>
        </w:tc>
        <w:tc>
          <w:tcPr>
            <w:tcW w:w="1897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тюрьево</w:t>
            </w:r>
            <w:proofErr w:type="spellEnd"/>
          </w:p>
        </w:tc>
        <w:tc>
          <w:tcPr>
            <w:tcW w:w="2465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EE2FDF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2FDF" w:rsidRPr="003B0A45" w:rsidTr="007F3AA0">
        <w:tc>
          <w:tcPr>
            <w:tcW w:w="675" w:type="dxa"/>
          </w:tcPr>
          <w:p w:rsidR="00EE2FDF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820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по дзюдо</w:t>
            </w:r>
          </w:p>
        </w:tc>
        <w:tc>
          <w:tcPr>
            <w:tcW w:w="1897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орбеево</w:t>
            </w:r>
            <w:proofErr w:type="spellEnd"/>
          </w:p>
        </w:tc>
        <w:tc>
          <w:tcPr>
            <w:tcW w:w="2465" w:type="dxa"/>
          </w:tcPr>
          <w:p w:rsidR="00EE2FDF" w:rsidRPr="003B0A45" w:rsidRDefault="00EE2FDF" w:rsidP="001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EE2FDF" w:rsidRPr="003B0A45" w:rsidRDefault="00EE2FDF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094309">
        <w:tc>
          <w:tcPr>
            <w:tcW w:w="67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6" w:type="dxa"/>
            <w:gridSpan w:val="4"/>
          </w:tcPr>
          <w:p w:rsidR="00A51C12" w:rsidRPr="003B0A45" w:rsidRDefault="00A51C12" w:rsidP="005E0D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51C12" w:rsidRPr="003B0A45" w:rsidRDefault="00A51C12" w:rsidP="005E0D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B0A45">
              <w:rPr>
                <w:rFonts w:ascii="Times New Roman" w:hAnsi="Times New Roman" w:cs="Times New Roman"/>
                <w:b/>
                <w:sz w:val="32"/>
                <w:szCs w:val="32"/>
              </w:rPr>
              <w:t>Всероссийский комплекс ГТО</w:t>
            </w:r>
          </w:p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 этап зимнего Фестиваля ГТО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посвященный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 зимнего Фестиваля ГТО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Районный этап летнего Фестиваля ГТО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, посвященный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A45" w:rsidRPr="003B0A45" w:rsidTr="007F3AA0">
        <w:tc>
          <w:tcPr>
            <w:tcW w:w="675" w:type="dxa"/>
          </w:tcPr>
          <w:p w:rsidR="00A51C12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Финал летнего Фестиваля ГТО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12" w:rsidRPr="003B0A45" w:rsidTr="007F3AA0">
        <w:tc>
          <w:tcPr>
            <w:tcW w:w="675" w:type="dxa"/>
          </w:tcPr>
          <w:p w:rsidR="00A51C12" w:rsidRPr="003B0A45" w:rsidRDefault="003B0A45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820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Сдача нормативов по ГТО (5 ступень)</w:t>
            </w:r>
          </w:p>
        </w:tc>
        <w:tc>
          <w:tcPr>
            <w:tcW w:w="1897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раснослободск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A45">
              <w:rPr>
                <w:rFonts w:ascii="Times New Roman" w:hAnsi="Times New Roman" w:cs="Times New Roman"/>
                <w:sz w:val="24"/>
                <w:szCs w:val="24"/>
              </w:rPr>
              <w:t>Минспорта</w:t>
            </w:r>
            <w:proofErr w:type="spellEnd"/>
          </w:p>
        </w:tc>
        <w:tc>
          <w:tcPr>
            <w:tcW w:w="2465" w:type="dxa"/>
          </w:tcPr>
          <w:p w:rsidR="00A51C12" w:rsidRPr="003B0A45" w:rsidRDefault="00A51C12" w:rsidP="007F3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3AA0" w:rsidRPr="003B0A45" w:rsidRDefault="007F3AA0" w:rsidP="007F3A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404F" w:rsidRPr="003B0A45" w:rsidRDefault="008C404F" w:rsidP="007F3AA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C404F" w:rsidRPr="003B0A45" w:rsidRDefault="008C404F" w:rsidP="007F3AA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B1E12" w:rsidRDefault="00A77450" w:rsidP="00A7745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РАЗДЕЛ №2</w:t>
      </w:r>
    </w:p>
    <w:p w:rsidR="00A77450" w:rsidRDefault="007B1E12" w:rsidP="00A7745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Меропр</w:t>
      </w:r>
      <w:r w:rsidR="00F166BD">
        <w:rPr>
          <w:rFonts w:ascii="Times New Roman" w:hAnsi="Times New Roman" w:cs="Times New Roman"/>
          <w:sz w:val="36"/>
          <w:szCs w:val="36"/>
        </w:rPr>
        <w:t>иятия с молодежью района на 2021</w:t>
      </w:r>
      <w:r>
        <w:rPr>
          <w:rFonts w:ascii="Times New Roman" w:hAnsi="Times New Roman" w:cs="Times New Roman"/>
          <w:sz w:val="36"/>
          <w:szCs w:val="3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1897"/>
        <w:gridCol w:w="2464"/>
        <w:gridCol w:w="2465"/>
        <w:gridCol w:w="2465"/>
      </w:tblGrid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/п.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Проводящие организации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Выбор за тобой (о наркомании)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Школы района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Конкурс народной песни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АСОШ №1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Конкурс патриотической песни «Я люблю тебя Россия»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АСОШ №1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семинар «Патриотическое воспитание детей, молодежи: опыт, проблемы, перспективы»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конкурс «</w:t>
            </w:r>
            <w:proofErr w:type="gramStart"/>
            <w:r w:rsidRPr="007B1E12">
              <w:rPr>
                <w:rFonts w:ascii="Times New Roman" w:hAnsi="Times New Roman" w:cs="Times New Roman"/>
              </w:rPr>
              <w:t>Одаренные</w:t>
            </w:r>
            <w:proofErr w:type="gramEnd"/>
            <w:r w:rsidRPr="007B1E12">
              <w:rPr>
                <w:rFonts w:ascii="Times New Roman" w:hAnsi="Times New Roman" w:cs="Times New Roman"/>
              </w:rPr>
              <w:t xml:space="preserve"> дети-Будущее России»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конкурс «Защитник Отечества»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Совет по координации молодежных программ и поддержке молодежного движения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Районное мероприятие «Что? Где? Когда?»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Районные соревнования по «</w:t>
            </w:r>
            <w:proofErr w:type="spellStart"/>
            <w:r w:rsidRPr="007B1E12">
              <w:rPr>
                <w:rFonts w:ascii="Times New Roman" w:hAnsi="Times New Roman" w:cs="Times New Roman"/>
              </w:rPr>
              <w:t>Брейн</w:t>
            </w:r>
            <w:proofErr w:type="spellEnd"/>
            <w:r w:rsidRPr="007B1E12">
              <w:rPr>
                <w:rFonts w:ascii="Times New Roman" w:hAnsi="Times New Roman" w:cs="Times New Roman"/>
              </w:rPr>
              <w:t xml:space="preserve"> рингу»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Районные соревнования по «Своей игре»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7B1E12" w:rsidRPr="007B1E12" w:rsidRDefault="007B1E12" w:rsidP="00374B9A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 xml:space="preserve">Республиканский конкурс профессионального мастерства среди рабочей молодежи «Лучший </w:t>
            </w:r>
            <w:r w:rsidR="00F166BD">
              <w:rPr>
                <w:rFonts w:ascii="Times New Roman" w:hAnsi="Times New Roman" w:cs="Times New Roman"/>
              </w:rPr>
              <w:lastRenderedPageBreak/>
              <w:t>по профессии-2021</w:t>
            </w:r>
            <w:r w:rsidRPr="007B1E1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Эстафета лидеров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АСОШ №1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Республиканское мероприятие «Марш памяти»</w:t>
            </w:r>
            <w:r w:rsidR="003F2316">
              <w:rPr>
                <w:rFonts w:ascii="Times New Roman" w:hAnsi="Times New Roman" w:cs="Times New Roman"/>
              </w:rPr>
              <w:t xml:space="preserve">, 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посвященное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  <w:r w:rsidRPr="007B1E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Республиканское мероприятие «Вахта памяти»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  <w:r w:rsidR="003F2316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Слет активистов, посвященный дню пионерии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праздник, посвященный «Дню защиты детей»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7B1E12" w:rsidRPr="007B1E12" w:rsidRDefault="007B1E12" w:rsidP="00374B9A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</w:t>
            </w:r>
            <w:r w:rsidR="00A42F24">
              <w:rPr>
                <w:rFonts w:ascii="Times New Roman" w:hAnsi="Times New Roman" w:cs="Times New Roman"/>
              </w:rPr>
              <w:t>и</w:t>
            </w:r>
            <w:r w:rsidR="00F166BD">
              <w:rPr>
                <w:rFonts w:ascii="Times New Roman" w:hAnsi="Times New Roman" w:cs="Times New Roman"/>
              </w:rPr>
              <w:t>й палаточный лагерь «Инерка-2021</w:t>
            </w:r>
            <w:r w:rsidRPr="007B1E1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«День молодежи»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Поисковые экспедиции «Вахты памяти за пределами РМ»</w:t>
            </w:r>
            <w:r w:rsidR="003F2316">
              <w:rPr>
                <w:rFonts w:ascii="Times New Roman" w:hAnsi="Times New Roman" w:cs="Times New Roman"/>
              </w:rPr>
              <w:t>,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  <w:r w:rsidR="003F23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Июнь-Октябрь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Торжественное собрание «Диалог поколений, посвященный Дню Комсомола»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Трудовой лагерь актива «Исток»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Рузаевка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Районный «КВН»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АСОШ №1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конкурс «Эстафета лидеров»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Октябрь, ноябрь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Республиканский слет волонтеров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Юношеский чемпионат по играм КВН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Проведение Марша Памяти «Снежный десант» по районам Республики под девизом «Равнение на героев»</w:t>
            </w:r>
            <w:r w:rsidR="003F2316">
              <w:rPr>
                <w:rFonts w:ascii="Times New Roman" w:hAnsi="Times New Roman" w:cs="Times New Roman"/>
              </w:rPr>
              <w:t xml:space="preserve">, </w:t>
            </w:r>
            <w:r w:rsidR="00F166BD">
              <w:rPr>
                <w:rFonts w:ascii="Times New Roman" w:hAnsi="Times New Roman" w:cs="Times New Roman"/>
                <w:sz w:val="24"/>
                <w:szCs w:val="24"/>
              </w:rPr>
              <w:t>посвященное  76</w:t>
            </w:r>
            <w:r w:rsidR="003F2316">
              <w:rPr>
                <w:rFonts w:ascii="Times New Roman" w:hAnsi="Times New Roman" w:cs="Times New Roman"/>
                <w:sz w:val="24"/>
                <w:szCs w:val="24"/>
              </w:rPr>
              <w:t>-тилетию победы в ВОВ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районы Республики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ОДМ, ДДТ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Межрегиональная комплексная социальная поисково-краеведческая экспедиция «Тимуровский десант»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Республиканская краеведческая экспедиция «Родословная моей семьи»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Районное мероприятие «Всемирный день борьбы против СПИДа»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E12" w:rsidRPr="008C404F" w:rsidTr="008A78D5">
        <w:tc>
          <w:tcPr>
            <w:tcW w:w="67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4820" w:type="dxa"/>
          </w:tcPr>
          <w:p w:rsidR="007B1E12" w:rsidRPr="007B1E12" w:rsidRDefault="007B1E12" w:rsidP="008A78D5">
            <w:pPr>
              <w:jc w:val="center"/>
              <w:rPr>
                <w:rFonts w:ascii="Times New Roman" w:hAnsi="Times New Roman" w:cs="Times New Roman"/>
              </w:rPr>
            </w:pPr>
            <w:r w:rsidRPr="007B1E12">
              <w:rPr>
                <w:rFonts w:ascii="Times New Roman" w:hAnsi="Times New Roman" w:cs="Times New Roman"/>
              </w:rPr>
              <w:t>Участие в заседании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897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64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04F">
              <w:rPr>
                <w:rFonts w:ascii="Times New Roman" w:hAnsi="Times New Roman" w:cs="Times New Roman"/>
                <w:sz w:val="24"/>
                <w:szCs w:val="24"/>
              </w:rPr>
              <w:t>ОДМ</w:t>
            </w:r>
          </w:p>
        </w:tc>
        <w:tc>
          <w:tcPr>
            <w:tcW w:w="2465" w:type="dxa"/>
          </w:tcPr>
          <w:p w:rsidR="007B1E12" w:rsidRPr="008C404F" w:rsidRDefault="007B1E12" w:rsidP="008A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7450" w:rsidRDefault="00A77450" w:rsidP="008D391E">
      <w:pPr>
        <w:rPr>
          <w:rFonts w:ascii="Times New Roman" w:hAnsi="Times New Roman" w:cs="Times New Roman"/>
          <w:sz w:val="28"/>
          <w:szCs w:val="28"/>
        </w:rPr>
      </w:pPr>
    </w:p>
    <w:p w:rsidR="008A759B" w:rsidRDefault="008A759B" w:rsidP="008D391E">
      <w:pPr>
        <w:rPr>
          <w:rFonts w:ascii="Times New Roman" w:hAnsi="Times New Roman" w:cs="Times New Roman"/>
          <w:sz w:val="28"/>
          <w:szCs w:val="28"/>
        </w:rPr>
      </w:pPr>
    </w:p>
    <w:p w:rsidR="008D391E" w:rsidRPr="003B0A45" w:rsidRDefault="008D391E" w:rsidP="008D391E">
      <w:pPr>
        <w:rPr>
          <w:rFonts w:ascii="Times New Roman" w:hAnsi="Times New Roman" w:cs="Times New Roman"/>
          <w:sz w:val="28"/>
          <w:szCs w:val="28"/>
        </w:rPr>
      </w:pPr>
      <w:r w:rsidRPr="003B0A45">
        <w:rPr>
          <w:rFonts w:ascii="Times New Roman" w:hAnsi="Times New Roman" w:cs="Times New Roman"/>
          <w:sz w:val="28"/>
          <w:szCs w:val="28"/>
        </w:rPr>
        <w:t>Начальник отдела по делам молодежи, физической культуре и спорту</w:t>
      </w:r>
    </w:p>
    <w:p w:rsidR="008D391E" w:rsidRPr="003B0A45" w:rsidRDefault="008D391E" w:rsidP="008D391E">
      <w:pPr>
        <w:rPr>
          <w:rFonts w:ascii="Times New Roman" w:hAnsi="Times New Roman" w:cs="Times New Roman"/>
          <w:sz w:val="28"/>
          <w:szCs w:val="28"/>
        </w:rPr>
      </w:pPr>
      <w:r w:rsidRPr="003B0A45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района:                                                                                                                 </w:t>
      </w:r>
      <w:proofErr w:type="gramStart"/>
      <w:r w:rsidR="00374B9A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374B9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74B9A">
        <w:rPr>
          <w:rFonts w:ascii="Times New Roman" w:hAnsi="Times New Roman" w:cs="Times New Roman"/>
          <w:sz w:val="28"/>
          <w:szCs w:val="28"/>
        </w:rPr>
        <w:t>Козяйкин</w:t>
      </w:r>
      <w:proofErr w:type="spellEnd"/>
    </w:p>
    <w:sectPr w:rsidR="008D391E" w:rsidRPr="003B0A45" w:rsidSect="007F3AA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AA0"/>
    <w:rsid w:val="00007289"/>
    <w:rsid w:val="00011390"/>
    <w:rsid w:val="00094309"/>
    <w:rsid w:val="000D3630"/>
    <w:rsid w:val="00187B40"/>
    <w:rsid w:val="001915B4"/>
    <w:rsid w:val="00230C61"/>
    <w:rsid w:val="002729DF"/>
    <w:rsid w:val="002C6E88"/>
    <w:rsid w:val="00314487"/>
    <w:rsid w:val="00374B9A"/>
    <w:rsid w:val="003918DC"/>
    <w:rsid w:val="003A7664"/>
    <w:rsid w:val="003B0A45"/>
    <w:rsid w:val="003D0889"/>
    <w:rsid w:val="003D4E4C"/>
    <w:rsid w:val="003F2316"/>
    <w:rsid w:val="00504C6F"/>
    <w:rsid w:val="00546C6C"/>
    <w:rsid w:val="005D1EE3"/>
    <w:rsid w:val="005E0D21"/>
    <w:rsid w:val="005E6B1B"/>
    <w:rsid w:val="005F0298"/>
    <w:rsid w:val="00604803"/>
    <w:rsid w:val="00687AE7"/>
    <w:rsid w:val="007938BF"/>
    <w:rsid w:val="007B0E44"/>
    <w:rsid w:val="007B1E12"/>
    <w:rsid w:val="007F3AA0"/>
    <w:rsid w:val="008A759B"/>
    <w:rsid w:val="008A78D5"/>
    <w:rsid w:val="008C404F"/>
    <w:rsid w:val="008D391E"/>
    <w:rsid w:val="0091334D"/>
    <w:rsid w:val="00993ACD"/>
    <w:rsid w:val="009F73CF"/>
    <w:rsid w:val="00A42F24"/>
    <w:rsid w:val="00A51C12"/>
    <w:rsid w:val="00A56635"/>
    <w:rsid w:val="00A77450"/>
    <w:rsid w:val="00B1570A"/>
    <w:rsid w:val="00B65ED2"/>
    <w:rsid w:val="00B97E71"/>
    <w:rsid w:val="00BC16EC"/>
    <w:rsid w:val="00C46215"/>
    <w:rsid w:val="00D37D47"/>
    <w:rsid w:val="00D8111D"/>
    <w:rsid w:val="00E50826"/>
    <w:rsid w:val="00E82390"/>
    <w:rsid w:val="00E94C3B"/>
    <w:rsid w:val="00E974F5"/>
    <w:rsid w:val="00EB47C0"/>
    <w:rsid w:val="00EE2FDF"/>
    <w:rsid w:val="00F166BD"/>
    <w:rsid w:val="00F70592"/>
    <w:rsid w:val="00F90078"/>
    <w:rsid w:val="00FA3906"/>
    <w:rsid w:val="00FB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270DD-EDD6-494A-AD83-2FA4038B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Спортшкола</dc:creator>
  <cp:lastModifiedBy>Спортшкола</cp:lastModifiedBy>
  <cp:revision>21</cp:revision>
  <cp:lastPrinted>2019-01-28T11:19:00Z</cp:lastPrinted>
  <dcterms:created xsi:type="dcterms:W3CDTF">2017-10-31T14:43:00Z</dcterms:created>
  <dcterms:modified xsi:type="dcterms:W3CDTF">2021-02-11T15:10:00Z</dcterms:modified>
</cp:coreProperties>
</file>